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C4A72" w14:textId="77777777" w:rsidR="008C6851" w:rsidRPr="008C6851" w:rsidRDefault="008C6851" w:rsidP="008C6851"/>
    <w:p w14:paraId="1F50A8CB" w14:textId="3F4A1C32" w:rsidR="008C6851" w:rsidRPr="008C6851" w:rsidRDefault="008C6851" w:rsidP="008C6851">
      <w:r w:rsidRPr="008C6851">
        <w:t xml:space="preserve"> Santiago de Cali, </w:t>
      </w:r>
      <w:r w:rsidR="00E35132">
        <w:t>ju</w:t>
      </w:r>
      <w:r w:rsidR="00EC17C0">
        <w:t>l</w:t>
      </w:r>
      <w:r w:rsidR="00E35132">
        <w:t>io</w:t>
      </w:r>
      <w:r w:rsidRPr="008C6851">
        <w:t xml:space="preserve"> de 202</w:t>
      </w:r>
      <w:r>
        <w:t>6</w:t>
      </w:r>
      <w:r w:rsidRPr="008C6851">
        <w:t xml:space="preserve"> </w:t>
      </w:r>
    </w:p>
    <w:p w14:paraId="35D4426D" w14:textId="77777777" w:rsidR="008C6851" w:rsidRDefault="008C6851" w:rsidP="008C6851"/>
    <w:p w14:paraId="7C92A7B5" w14:textId="77777777" w:rsidR="008C6851" w:rsidRDefault="008C6851" w:rsidP="008C6851"/>
    <w:p w14:paraId="17347BA2" w14:textId="77777777" w:rsidR="008C6851" w:rsidRPr="008C6851" w:rsidRDefault="008C6851" w:rsidP="008C6851">
      <w:r w:rsidRPr="008C6851">
        <w:rPr>
          <w:b/>
          <w:bCs/>
        </w:rPr>
        <w:t xml:space="preserve">Nota aclaratoria: </w:t>
      </w:r>
    </w:p>
    <w:p w14:paraId="7733FA19" w14:textId="0AE7F7C1" w:rsidR="008C6851" w:rsidRDefault="008C6851" w:rsidP="00EC17C0">
      <w:pPr>
        <w:jc w:val="both"/>
        <w:rPr>
          <w:rFonts w:ascii="Arial" w:hAnsi="Arial" w:cs="Arial"/>
          <w:sz w:val="21"/>
          <w:szCs w:val="21"/>
        </w:rPr>
      </w:pPr>
      <w:r>
        <w:t xml:space="preserve">Yo, </w:t>
      </w:r>
      <w:r w:rsidR="00331993">
        <w:t xml:space="preserve">EMERSON QUEJADA BEJARANO, </w:t>
      </w:r>
      <w:r w:rsidR="00331993" w:rsidRPr="008C6851">
        <w:t>identificado</w:t>
      </w:r>
      <w:r w:rsidRPr="008C6851">
        <w:t xml:space="preserve"> con cedula de ciudadanía No. </w:t>
      </w:r>
      <w:r w:rsidR="00331993">
        <w:t>1077433143</w:t>
      </w:r>
      <w:r w:rsidRPr="008C6851">
        <w:t xml:space="preserve"> de </w:t>
      </w:r>
      <w:r w:rsidR="00331993">
        <w:t>Quibdó</w:t>
      </w:r>
      <w:r w:rsidRPr="008C6851">
        <w:t xml:space="preserve">, en mi calidad </w:t>
      </w:r>
      <w:r>
        <w:t xml:space="preserve">de </w:t>
      </w:r>
      <w:r w:rsidRPr="008C6851">
        <w:t xml:space="preserve">Contratista del SENA, en </w:t>
      </w:r>
      <w:r>
        <w:t xml:space="preserve">el </w:t>
      </w:r>
      <w:r w:rsidRPr="008C6851">
        <w:t xml:space="preserve">Centro de la Construcción, en cumplimiento del Contrato de prestación de servicios me permito </w:t>
      </w:r>
      <w:r w:rsidR="00EC17C0" w:rsidRPr="00EC17C0">
        <w:t>Me permito informar que para el mes de julio a la fecha de presentarse la cuenta no aplica este proceso, debido a que actualmente no me han enviado el reporte de inscripción de los cursos enviados a las personas encargadas.</w:t>
      </w:r>
    </w:p>
    <w:p w14:paraId="33439154" w14:textId="365405C4" w:rsidR="005773E0" w:rsidRDefault="005773E0" w:rsidP="008C6851">
      <w:pPr>
        <w:rPr>
          <w:rFonts w:ascii="Arial" w:hAnsi="Arial" w:cs="Arial"/>
          <w:sz w:val="21"/>
          <w:szCs w:val="21"/>
        </w:rPr>
      </w:pPr>
    </w:p>
    <w:p w14:paraId="3A3F7C8D" w14:textId="56D5D712" w:rsidR="005773E0" w:rsidRDefault="005773E0" w:rsidP="008C6851">
      <w:bookmarkStart w:id="0" w:name="_GoBack"/>
      <w:bookmarkEnd w:id="0"/>
      <w:r>
        <w:rPr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79B907FA" wp14:editId="60A0386C">
            <wp:simplePos x="0" y="0"/>
            <wp:positionH relativeFrom="column">
              <wp:posOffset>678180</wp:posOffset>
            </wp:positionH>
            <wp:positionV relativeFrom="paragraph">
              <wp:posOffset>183515</wp:posOffset>
            </wp:positionV>
            <wp:extent cx="1051560" cy="124669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124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1CDAFA" w14:textId="429A66E7" w:rsidR="008C6851" w:rsidRDefault="008C6851" w:rsidP="008C6851"/>
    <w:p w14:paraId="3BC1BF1B" w14:textId="200E77F6" w:rsidR="008C6851" w:rsidRPr="008C6851" w:rsidRDefault="008C6851" w:rsidP="008C6851">
      <w:r w:rsidRPr="008C6851">
        <w:t xml:space="preserve">Atentamente </w:t>
      </w:r>
    </w:p>
    <w:p w14:paraId="45710C73" w14:textId="77777777" w:rsidR="00331993" w:rsidRDefault="00331993" w:rsidP="008C6851">
      <w:pPr>
        <w:rPr>
          <w:b/>
          <w:bCs/>
        </w:rPr>
      </w:pPr>
      <w:r>
        <w:t>EMERSON QUEJADA BEJARANO</w:t>
      </w:r>
      <w:r w:rsidRPr="008C6851">
        <w:rPr>
          <w:b/>
          <w:bCs/>
        </w:rPr>
        <w:t xml:space="preserve"> </w:t>
      </w:r>
    </w:p>
    <w:p w14:paraId="6532BEF6" w14:textId="5EB44968" w:rsidR="008C6851" w:rsidRPr="008C6851" w:rsidRDefault="008C6851" w:rsidP="008C6851">
      <w:r w:rsidRPr="008C6851">
        <w:rPr>
          <w:b/>
          <w:bCs/>
        </w:rPr>
        <w:t xml:space="preserve">Contratista </w:t>
      </w:r>
    </w:p>
    <w:p w14:paraId="2BE87880" w14:textId="3FA7B319" w:rsidR="00455596" w:rsidRDefault="008C6851" w:rsidP="008C6851">
      <w:r w:rsidRPr="008C6851">
        <w:t xml:space="preserve">C.C. </w:t>
      </w:r>
      <w:r w:rsidR="00331993">
        <w:t>1077433143</w:t>
      </w:r>
      <w:r w:rsidR="00331993" w:rsidRPr="008C6851">
        <w:t xml:space="preserve"> de </w:t>
      </w:r>
      <w:r w:rsidR="00331993">
        <w:t>Quibdó</w:t>
      </w:r>
    </w:p>
    <w:sectPr w:rsidR="004555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851"/>
    <w:rsid w:val="000052E4"/>
    <w:rsid w:val="00151CDD"/>
    <w:rsid w:val="001B64BC"/>
    <w:rsid w:val="00331993"/>
    <w:rsid w:val="00455596"/>
    <w:rsid w:val="00480481"/>
    <w:rsid w:val="005773E0"/>
    <w:rsid w:val="008B72B5"/>
    <w:rsid w:val="008C6851"/>
    <w:rsid w:val="00A1306D"/>
    <w:rsid w:val="00B06528"/>
    <w:rsid w:val="00D97110"/>
    <w:rsid w:val="00E35132"/>
    <w:rsid w:val="00EC17C0"/>
    <w:rsid w:val="00F231D1"/>
    <w:rsid w:val="00FE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C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C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C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C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C68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C68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C68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Carolina Roldan</dc:creator>
  <cp:keywords/>
  <dc:description/>
  <cp:lastModifiedBy>EMERS202 ARQUITEC DYE</cp:lastModifiedBy>
  <cp:revision>3</cp:revision>
  <dcterms:created xsi:type="dcterms:W3CDTF">2026-06-17T00:49:00Z</dcterms:created>
  <dcterms:modified xsi:type="dcterms:W3CDTF">2026-07-15T08:13:00Z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